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A0" w:rsidRPr="00560EEC" w:rsidRDefault="00D27479">
      <w:pPr>
        <w:rPr>
          <w:b/>
          <w:u w:val="single"/>
        </w:rPr>
      </w:pPr>
      <w:r w:rsidRPr="00560EEC">
        <w:rPr>
          <w:b/>
          <w:u w:val="single"/>
        </w:rPr>
        <w:t>Study timetable</w:t>
      </w:r>
    </w:p>
    <w:tbl>
      <w:tblPr>
        <w:tblStyle w:val="TableGrid"/>
        <w:tblW w:w="14621" w:type="dxa"/>
        <w:tblLook w:val="04A0" w:firstRow="1" w:lastRow="0" w:firstColumn="1" w:lastColumn="0" w:noHBand="0" w:noVBand="1"/>
      </w:tblPr>
      <w:tblGrid>
        <w:gridCol w:w="1668"/>
        <w:gridCol w:w="5811"/>
        <w:gridCol w:w="7142"/>
      </w:tblGrid>
      <w:tr w:rsidR="00560EEC" w:rsidRPr="00560EEC" w:rsidTr="00D27479">
        <w:trPr>
          <w:trHeight w:val="1195"/>
        </w:trPr>
        <w:tc>
          <w:tcPr>
            <w:tcW w:w="1668" w:type="dxa"/>
            <w:vAlign w:val="center"/>
          </w:tcPr>
          <w:p w:rsidR="00D27479" w:rsidRPr="00560EEC" w:rsidRDefault="00D27479" w:rsidP="00D2747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60EEC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5811" w:type="dxa"/>
            <w:vAlign w:val="center"/>
          </w:tcPr>
          <w:p w:rsidR="00D27479" w:rsidRPr="00560EEC" w:rsidRDefault="00D27479" w:rsidP="00D2747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60EEC">
              <w:rPr>
                <w:b/>
                <w:sz w:val="28"/>
                <w:szCs w:val="28"/>
                <w:u w:val="single"/>
              </w:rPr>
              <w:t>Lunchtime</w:t>
            </w:r>
          </w:p>
        </w:tc>
        <w:tc>
          <w:tcPr>
            <w:tcW w:w="7142" w:type="dxa"/>
            <w:vAlign w:val="center"/>
          </w:tcPr>
          <w:p w:rsidR="00D27479" w:rsidRPr="00560EEC" w:rsidRDefault="00D27479" w:rsidP="00D2747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60EEC">
              <w:rPr>
                <w:b/>
                <w:sz w:val="28"/>
                <w:szCs w:val="28"/>
                <w:u w:val="single"/>
              </w:rPr>
              <w:t>After school</w:t>
            </w:r>
          </w:p>
        </w:tc>
      </w:tr>
      <w:tr w:rsidR="00560EEC" w:rsidRPr="00560EEC" w:rsidTr="00D27479">
        <w:trPr>
          <w:trHeight w:val="1195"/>
        </w:trPr>
        <w:tc>
          <w:tcPr>
            <w:tcW w:w="1668" w:type="dxa"/>
            <w:vAlign w:val="center"/>
          </w:tcPr>
          <w:p w:rsidR="00D27479" w:rsidRPr="00560EEC" w:rsidRDefault="00D27479" w:rsidP="00D27479">
            <w:pPr>
              <w:rPr>
                <w:b/>
                <w:sz w:val="28"/>
                <w:szCs w:val="28"/>
              </w:rPr>
            </w:pPr>
            <w:r w:rsidRPr="00560EEC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5811" w:type="dxa"/>
            <w:vAlign w:val="center"/>
          </w:tcPr>
          <w:p w:rsidR="00D27479" w:rsidRPr="00560EEC" w:rsidRDefault="00D27479" w:rsidP="00634B7F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560EEC">
              <w:t>Higher Bus Man</w:t>
            </w:r>
            <w:r w:rsidRPr="00560EEC">
              <w:t>*</w:t>
            </w:r>
          </w:p>
          <w:p w:rsidR="00D27479" w:rsidRPr="00560EEC" w:rsidRDefault="00D27479" w:rsidP="00634B7F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560EEC">
              <w:t xml:space="preserve">Nat 5 RMPS </w:t>
            </w:r>
            <w:proofErr w:type="gramStart"/>
            <w:r w:rsidRPr="00560EEC">
              <w:t xml:space="preserve">@13:00 </w:t>
            </w:r>
            <w:r w:rsidRPr="00560EEC">
              <w:t xml:space="preserve"> bring</w:t>
            </w:r>
            <w:proofErr w:type="gramEnd"/>
            <w:r w:rsidRPr="00560EEC">
              <w:t xml:space="preserve"> lunch.</w:t>
            </w:r>
          </w:p>
          <w:p w:rsidR="00D27479" w:rsidRPr="00560EEC" w:rsidRDefault="00634B7F" w:rsidP="00634B7F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560EEC">
              <w:t xml:space="preserve">Nat 5 Maths </w:t>
            </w:r>
          </w:p>
        </w:tc>
        <w:tc>
          <w:tcPr>
            <w:tcW w:w="7142" w:type="dxa"/>
            <w:vAlign w:val="center"/>
          </w:tcPr>
          <w:p w:rsidR="00D27479" w:rsidRPr="00560EEC" w:rsidRDefault="00D27479" w:rsidP="00634B7F">
            <w:pPr>
              <w:pStyle w:val="ListParagraph"/>
              <w:numPr>
                <w:ilvl w:val="0"/>
                <w:numId w:val="5"/>
              </w:numPr>
              <w:ind w:left="459" w:hanging="283"/>
            </w:pPr>
            <w:r w:rsidRPr="00560EEC">
              <w:t>*Business Management, Admin and Accounts pupils can go to the department any lunchtime and after school as a drop in.</w:t>
            </w:r>
          </w:p>
          <w:p w:rsidR="00606A22" w:rsidRPr="00560EEC" w:rsidRDefault="00606A22" w:rsidP="00634B7F">
            <w:pPr>
              <w:pStyle w:val="ListParagraph"/>
              <w:numPr>
                <w:ilvl w:val="0"/>
                <w:numId w:val="5"/>
              </w:numPr>
              <w:ind w:left="459" w:hanging="283"/>
            </w:pPr>
            <w:r w:rsidRPr="00560EEC">
              <w:t>Drama – Groups can book the Studio -  1 hour max</w:t>
            </w:r>
          </w:p>
          <w:p w:rsidR="00D27479" w:rsidRPr="00560EEC" w:rsidRDefault="00D27479" w:rsidP="00634B7F">
            <w:pPr>
              <w:ind w:left="459" w:hanging="283"/>
            </w:pPr>
          </w:p>
        </w:tc>
      </w:tr>
      <w:tr w:rsidR="00560EEC" w:rsidRPr="00560EEC" w:rsidTr="00D27479">
        <w:trPr>
          <w:trHeight w:val="1315"/>
        </w:trPr>
        <w:tc>
          <w:tcPr>
            <w:tcW w:w="1668" w:type="dxa"/>
            <w:vAlign w:val="center"/>
          </w:tcPr>
          <w:p w:rsidR="00D27479" w:rsidRPr="00560EEC" w:rsidRDefault="00D27479" w:rsidP="00D27479">
            <w:pPr>
              <w:rPr>
                <w:b/>
                <w:sz w:val="28"/>
                <w:szCs w:val="28"/>
              </w:rPr>
            </w:pPr>
            <w:r w:rsidRPr="00560EEC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5811" w:type="dxa"/>
            <w:vAlign w:val="center"/>
          </w:tcPr>
          <w:p w:rsidR="00D27479" w:rsidRPr="00560EEC" w:rsidRDefault="00D27479" w:rsidP="00634B7F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560EEC">
              <w:t>Higher Physics Rm 112  @ 13:05</w:t>
            </w:r>
          </w:p>
          <w:p w:rsidR="00D27479" w:rsidRPr="00560EEC" w:rsidRDefault="00D27479" w:rsidP="00634B7F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560EEC">
              <w:t>Higher Chemistry</w:t>
            </w:r>
          </w:p>
          <w:p w:rsidR="00D27479" w:rsidRPr="00560EEC" w:rsidRDefault="00D27479" w:rsidP="00634B7F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560EEC">
              <w:t>Nat 5 Biology Rm 111 @ 13:10</w:t>
            </w:r>
          </w:p>
          <w:p w:rsidR="00634B7F" w:rsidRPr="00560EEC" w:rsidRDefault="00634B7F" w:rsidP="00634B7F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560EEC">
              <w:t>Nat 5 Maths</w:t>
            </w:r>
          </w:p>
        </w:tc>
        <w:tc>
          <w:tcPr>
            <w:tcW w:w="7142" w:type="dxa"/>
            <w:vAlign w:val="center"/>
          </w:tcPr>
          <w:p w:rsidR="00D27479" w:rsidRPr="00560EEC" w:rsidRDefault="00634B7F" w:rsidP="00634B7F">
            <w:pPr>
              <w:pStyle w:val="ListParagraph"/>
              <w:numPr>
                <w:ilvl w:val="0"/>
                <w:numId w:val="5"/>
              </w:numPr>
              <w:ind w:left="459" w:hanging="283"/>
            </w:pPr>
            <w:r w:rsidRPr="00560EEC">
              <w:t>Nat 5 English (Mrs Leven)</w:t>
            </w:r>
          </w:p>
          <w:p w:rsidR="00606A22" w:rsidRPr="00560EEC" w:rsidRDefault="00606A22" w:rsidP="00606A22">
            <w:pPr>
              <w:pStyle w:val="ListParagraph"/>
              <w:numPr>
                <w:ilvl w:val="0"/>
                <w:numId w:val="5"/>
              </w:numPr>
              <w:ind w:left="459" w:hanging="283"/>
            </w:pPr>
            <w:r w:rsidRPr="00560EEC">
              <w:t>Drama – Groups can book the Studio -  1 hour max</w:t>
            </w:r>
          </w:p>
          <w:p w:rsidR="00606A22" w:rsidRPr="00560EEC" w:rsidRDefault="00606A22" w:rsidP="0082738D">
            <w:pPr>
              <w:pStyle w:val="ListParagraph"/>
              <w:ind w:left="459"/>
            </w:pPr>
            <w:bookmarkStart w:id="0" w:name="_GoBack"/>
            <w:bookmarkEnd w:id="0"/>
          </w:p>
        </w:tc>
      </w:tr>
      <w:tr w:rsidR="00560EEC" w:rsidRPr="00560EEC" w:rsidTr="00D27479">
        <w:trPr>
          <w:trHeight w:val="1195"/>
        </w:trPr>
        <w:tc>
          <w:tcPr>
            <w:tcW w:w="1668" w:type="dxa"/>
            <w:vAlign w:val="center"/>
          </w:tcPr>
          <w:p w:rsidR="00D27479" w:rsidRPr="00560EEC" w:rsidRDefault="00D27479" w:rsidP="00D27479">
            <w:pPr>
              <w:rPr>
                <w:b/>
                <w:sz w:val="28"/>
                <w:szCs w:val="28"/>
              </w:rPr>
            </w:pPr>
            <w:r w:rsidRPr="00560EE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5811" w:type="dxa"/>
            <w:vAlign w:val="center"/>
          </w:tcPr>
          <w:p w:rsidR="00D27479" w:rsidRPr="00560EEC" w:rsidRDefault="00D27479" w:rsidP="00634B7F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560EEC">
              <w:t>Nat 5 Biology Rm 111 @ 13:10</w:t>
            </w:r>
          </w:p>
          <w:p w:rsidR="00D27479" w:rsidRPr="00560EEC" w:rsidRDefault="00D27479" w:rsidP="00634B7F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560EEC">
              <w:t xml:space="preserve"> Nat 5 Bus Man</w:t>
            </w:r>
            <w:r w:rsidRPr="00560EEC">
              <w:t>*</w:t>
            </w:r>
          </w:p>
          <w:p w:rsidR="00634B7F" w:rsidRPr="00560EEC" w:rsidRDefault="00634B7F" w:rsidP="00634B7F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560EEC">
              <w:t>Nat 5 Maths</w:t>
            </w:r>
          </w:p>
        </w:tc>
        <w:tc>
          <w:tcPr>
            <w:tcW w:w="7142" w:type="dxa"/>
            <w:vAlign w:val="center"/>
          </w:tcPr>
          <w:p w:rsidR="00D27479" w:rsidRPr="00560EEC" w:rsidRDefault="00D27479" w:rsidP="00634B7F">
            <w:pPr>
              <w:pStyle w:val="ListParagraph"/>
              <w:numPr>
                <w:ilvl w:val="0"/>
                <w:numId w:val="5"/>
              </w:numPr>
              <w:ind w:left="459" w:hanging="283"/>
            </w:pPr>
            <w:r w:rsidRPr="00560EEC">
              <w:t>Nat 5 Physics (alternate weeks – see schedule on Mr Barber’s door)</w:t>
            </w:r>
          </w:p>
          <w:p w:rsidR="00606A22" w:rsidRPr="00560EEC" w:rsidRDefault="00606A22" w:rsidP="00634B7F">
            <w:pPr>
              <w:pStyle w:val="ListParagraph"/>
              <w:numPr>
                <w:ilvl w:val="0"/>
                <w:numId w:val="5"/>
              </w:numPr>
              <w:ind w:left="459" w:hanging="283"/>
            </w:pPr>
            <w:r w:rsidRPr="00560EEC">
              <w:t>Nat 5 and Higher PE Rm 215</w:t>
            </w:r>
          </w:p>
          <w:p w:rsidR="00606A22" w:rsidRPr="00560EEC" w:rsidRDefault="00606A22" w:rsidP="00634B7F">
            <w:pPr>
              <w:pStyle w:val="ListParagraph"/>
              <w:numPr>
                <w:ilvl w:val="0"/>
                <w:numId w:val="5"/>
              </w:numPr>
              <w:ind w:left="459" w:hanging="283"/>
            </w:pPr>
            <w:r w:rsidRPr="00560EEC">
              <w:t>Nat5 History, Modern Studies, Geography</w:t>
            </w:r>
          </w:p>
        </w:tc>
      </w:tr>
      <w:tr w:rsidR="00560EEC" w:rsidRPr="00560EEC" w:rsidTr="00D27479">
        <w:trPr>
          <w:trHeight w:val="1195"/>
        </w:trPr>
        <w:tc>
          <w:tcPr>
            <w:tcW w:w="1668" w:type="dxa"/>
            <w:vAlign w:val="center"/>
          </w:tcPr>
          <w:p w:rsidR="00D27479" w:rsidRPr="00560EEC" w:rsidRDefault="00D27479" w:rsidP="00D27479">
            <w:pPr>
              <w:rPr>
                <w:b/>
                <w:sz w:val="28"/>
                <w:szCs w:val="28"/>
              </w:rPr>
            </w:pPr>
            <w:r w:rsidRPr="00560EEC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5811" w:type="dxa"/>
            <w:vAlign w:val="center"/>
          </w:tcPr>
          <w:p w:rsidR="00D27479" w:rsidRPr="00560EEC" w:rsidRDefault="00D27479" w:rsidP="00634B7F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560EEC">
              <w:t>Nat 5 Chemistry</w:t>
            </w:r>
          </w:p>
          <w:p w:rsidR="00D27479" w:rsidRPr="00560EEC" w:rsidRDefault="00D27479" w:rsidP="00634B7F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560EEC">
              <w:t xml:space="preserve">Higher </w:t>
            </w:r>
            <w:r w:rsidRPr="00560EEC">
              <w:t xml:space="preserve"> Biology Rm 111 @ 13:10</w:t>
            </w:r>
          </w:p>
          <w:p w:rsidR="00D27479" w:rsidRPr="00560EEC" w:rsidRDefault="00D27479" w:rsidP="00634B7F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560EEC">
              <w:t>Higher Admin &amp; IT</w:t>
            </w:r>
            <w:r w:rsidRPr="00560EEC">
              <w:t xml:space="preserve">* </w:t>
            </w:r>
          </w:p>
          <w:p w:rsidR="00D27479" w:rsidRPr="00560EEC" w:rsidRDefault="00D27479" w:rsidP="00634B7F">
            <w:pPr>
              <w:pStyle w:val="ListParagraph"/>
              <w:numPr>
                <w:ilvl w:val="0"/>
                <w:numId w:val="3"/>
              </w:numPr>
              <w:ind w:left="459"/>
            </w:pPr>
            <w:r w:rsidRPr="00560EEC">
              <w:t>Higher RMPS</w:t>
            </w:r>
            <w:r w:rsidRPr="00560EEC">
              <w:t xml:space="preserve"> @ 13:00 bring lunch</w:t>
            </w:r>
          </w:p>
          <w:p w:rsidR="00D27479" w:rsidRPr="00560EEC" w:rsidRDefault="00D27479" w:rsidP="00634B7F">
            <w:pPr>
              <w:ind w:left="459" w:hanging="360"/>
            </w:pPr>
          </w:p>
        </w:tc>
        <w:tc>
          <w:tcPr>
            <w:tcW w:w="7142" w:type="dxa"/>
            <w:vAlign w:val="center"/>
          </w:tcPr>
          <w:p w:rsidR="00D27479" w:rsidRPr="00560EEC" w:rsidRDefault="00D27479" w:rsidP="00634B7F">
            <w:pPr>
              <w:pStyle w:val="ListParagraph"/>
              <w:numPr>
                <w:ilvl w:val="0"/>
                <w:numId w:val="5"/>
              </w:numPr>
              <w:ind w:left="459" w:hanging="283"/>
            </w:pPr>
            <w:r w:rsidRPr="00560EEC">
              <w:t>Higher Philosophy – Thurs P5 or by arrangement</w:t>
            </w:r>
          </w:p>
          <w:p w:rsidR="00D27479" w:rsidRPr="00560EEC" w:rsidRDefault="00D27479" w:rsidP="00634B7F">
            <w:pPr>
              <w:pStyle w:val="ListParagraph"/>
              <w:numPr>
                <w:ilvl w:val="0"/>
                <w:numId w:val="5"/>
              </w:numPr>
              <w:ind w:left="459" w:hanging="283"/>
            </w:pPr>
            <w:r w:rsidRPr="00560EEC">
              <w:t>Nat 5 Physics (alternate weeks – see schedule on Mr Barber’s door)</w:t>
            </w:r>
          </w:p>
          <w:p w:rsidR="00634B7F" w:rsidRPr="00560EEC" w:rsidRDefault="00634B7F" w:rsidP="00634B7F">
            <w:pPr>
              <w:pStyle w:val="ListParagraph"/>
              <w:numPr>
                <w:ilvl w:val="0"/>
                <w:numId w:val="5"/>
              </w:numPr>
              <w:ind w:left="459" w:hanging="283"/>
            </w:pPr>
            <w:r w:rsidRPr="00560EEC">
              <w:t>Higher English (Mrs Leven)</w:t>
            </w:r>
          </w:p>
          <w:p w:rsidR="00606A22" w:rsidRPr="00560EEC" w:rsidRDefault="00606A22" w:rsidP="00606A22">
            <w:pPr>
              <w:pStyle w:val="ListParagraph"/>
              <w:numPr>
                <w:ilvl w:val="0"/>
                <w:numId w:val="5"/>
              </w:numPr>
              <w:ind w:left="459" w:hanging="283"/>
            </w:pPr>
            <w:r w:rsidRPr="00560EEC">
              <w:t>Drama – Groups can book the Studio -  1 hour max</w:t>
            </w:r>
          </w:p>
          <w:p w:rsidR="00606A22" w:rsidRPr="00560EEC" w:rsidRDefault="00606A22" w:rsidP="00634B7F">
            <w:pPr>
              <w:pStyle w:val="ListParagraph"/>
              <w:numPr>
                <w:ilvl w:val="0"/>
                <w:numId w:val="5"/>
              </w:numPr>
              <w:ind w:left="459" w:hanging="283"/>
            </w:pPr>
            <w:r w:rsidRPr="00560EEC">
              <w:t>Sport and Recreation Rm 215</w:t>
            </w:r>
          </w:p>
          <w:p w:rsidR="00606A22" w:rsidRPr="00560EEC" w:rsidRDefault="00606A22" w:rsidP="00634B7F">
            <w:pPr>
              <w:pStyle w:val="ListParagraph"/>
              <w:numPr>
                <w:ilvl w:val="0"/>
                <w:numId w:val="5"/>
              </w:numPr>
              <w:ind w:left="459" w:hanging="283"/>
            </w:pPr>
            <w:r w:rsidRPr="00560EEC">
              <w:t>Higher History, Modern Studies, Geography</w:t>
            </w:r>
          </w:p>
        </w:tc>
      </w:tr>
      <w:tr w:rsidR="00560EEC" w:rsidRPr="00560EEC" w:rsidTr="00D27479">
        <w:trPr>
          <w:trHeight w:val="1315"/>
        </w:trPr>
        <w:tc>
          <w:tcPr>
            <w:tcW w:w="1668" w:type="dxa"/>
            <w:vAlign w:val="center"/>
          </w:tcPr>
          <w:p w:rsidR="00D27479" w:rsidRPr="00560EEC" w:rsidRDefault="00D27479" w:rsidP="00D27479">
            <w:pPr>
              <w:rPr>
                <w:b/>
                <w:sz w:val="28"/>
                <w:szCs w:val="28"/>
              </w:rPr>
            </w:pPr>
            <w:r w:rsidRPr="00560EE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5811" w:type="dxa"/>
            <w:vAlign w:val="center"/>
          </w:tcPr>
          <w:p w:rsidR="00D27479" w:rsidRPr="00560EEC" w:rsidRDefault="00634B7F" w:rsidP="00634B7F">
            <w:pPr>
              <w:pStyle w:val="ListParagraph"/>
              <w:numPr>
                <w:ilvl w:val="0"/>
                <w:numId w:val="4"/>
              </w:numPr>
              <w:ind w:left="459"/>
            </w:pPr>
            <w:r w:rsidRPr="00560EEC">
              <w:t>Nat 5 Maths</w:t>
            </w:r>
          </w:p>
          <w:p w:rsidR="00634B7F" w:rsidRPr="00560EEC" w:rsidRDefault="00634B7F" w:rsidP="00634B7F">
            <w:pPr>
              <w:pStyle w:val="ListParagraph"/>
              <w:numPr>
                <w:ilvl w:val="0"/>
                <w:numId w:val="4"/>
              </w:numPr>
              <w:ind w:left="459"/>
            </w:pPr>
            <w:r w:rsidRPr="00560EEC">
              <w:t>Higher / AH Maths</w:t>
            </w:r>
          </w:p>
        </w:tc>
        <w:tc>
          <w:tcPr>
            <w:tcW w:w="7142" w:type="dxa"/>
            <w:vAlign w:val="center"/>
          </w:tcPr>
          <w:p w:rsidR="00D27479" w:rsidRPr="00560EEC" w:rsidRDefault="00D27479" w:rsidP="00D27479"/>
        </w:tc>
      </w:tr>
    </w:tbl>
    <w:p w:rsidR="00634B7F" w:rsidRPr="00560EEC" w:rsidRDefault="00634B7F">
      <w:pPr>
        <w:rPr>
          <w:b/>
          <w:u w:val="single"/>
        </w:rPr>
      </w:pPr>
    </w:p>
    <w:p w:rsidR="00634B7F" w:rsidRPr="00560EEC" w:rsidRDefault="00634B7F">
      <w:r w:rsidRPr="00560EEC">
        <w:rPr>
          <w:b/>
          <w:u w:val="single"/>
        </w:rPr>
        <w:t>Modern Language</w:t>
      </w:r>
      <w:r w:rsidRPr="00560EEC">
        <w:t>: Various lunchtimes</w:t>
      </w:r>
      <w:r w:rsidR="00606A22" w:rsidRPr="00560EEC">
        <w:t xml:space="preserve"> </w:t>
      </w:r>
      <w:r w:rsidRPr="00560EEC">
        <w:t xml:space="preserve">by arrangement with Ms Halley </w:t>
      </w:r>
    </w:p>
    <w:p w:rsidR="00606A22" w:rsidRPr="00560EEC" w:rsidRDefault="00606A22" w:rsidP="00606A22">
      <w:pPr>
        <w:rPr>
          <w:b/>
          <w:u w:val="single"/>
        </w:rPr>
      </w:pPr>
      <w:r w:rsidRPr="00560EEC">
        <w:rPr>
          <w:b/>
          <w:u w:val="single"/>
        </w:rPr>
        <w:t xml:space="preserve">Expressive Arts: </w:t>
      </w:r>
      <w:r w:rsidRPr="00560EEC">
        <w:t>Rooms are available with support every lunch to complete practical work.</w:t>
      </w:r>
      <w:r w:rsidR="00560EEC" w:rsidRPr="00560EEC">
        <w:t xml:space="preserve"> Art will offer Theory Revision after Portfolio deadline.</w:t>
      </w:r>
    </w:p>
    <w:sectPr w:rsidR="00606A22" w:rsidRPr="00560EEC" w:rsidSect="00606A22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858"/>
    <w:multiLevelType w:val="hybridMultilevel"/>
    <w:tmpl w:val="9778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54BE"/>
    <w:multiLevelType w:val="hybridMultilevel"/>
    <w:tmpl w:val="1036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5AAF"/>
    <w:multiLevelType w:val="hybridMultilevel"/>
    <w:tmpl w:val="6992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F57CF"/>
    <w:multiLevelType w:val="hybridMultilevel"/>
    <w:tmpl w:val="B02E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79"/>
    <w:rsid w:val="001765A0"/>
    <w:rsid w:val="00560EEC"/>
    <w:rsid w:val="00606A22"/>
    <w:rsid w:val="00634B7F"/>
    <w:rsid w:val="0082738D"/>
    <w:rsid w:val="00D2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479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47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Strachan</dc:creator>
  <cp:lastModifiedBy>Lynda Strachan</cp:lastModifiedBy>
  <cp:revision>4</cp:revision>
  <dcterms:created xsi:type="dcterms:W3CDTF">2017-03-11T15:13:00Z</dcterms:created>
  <dcterms:modified xsi:type="dcterms:W3CDTF">2017-03-11T15:33:00Z</dcterms:modified>
</cp:coreProperties>
</file>